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0D85" w14:textId="6700BD69" w:rsidR="00ED1E3B" w:rsidRDefault="00ED1E3B" w:rsidP="00854368">
      <w:pPr>
        <w:jc w:val="right"/>
        <w:rPr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42518BD7" wp14:editId="59217CD5">
            <wp:extent cx="53054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268D" w14:textId="77777777" w:rsidR="00ED1E3B" w:rsidRDefault="00ED1E3B" w:rsidP="00854368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14:paraId="62E01B6A" w14:textId="464710F3" w:rsidR="00854368" w:rsidRPr="00ED1E3B" w:rsidRDefault="00854368" w:rsidP="00854368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19/03/2020</w:t>
      </w:r>
    </w:p>
    <w:p w14:paraId="54E9011F" w14:textId="5D961CEA" w:rsidR="00BB5B2C" w:rsidRPr="00ED1E3B" w:rsidRDefault="00EC7635" w:rsidP="00EC763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Αγαπητοί/τες μαθητές/τριες,</w:t>
      </w:r>
    </w:p>
    <w:p w14:paraId="1242A458" w14:textId="7CE5BF5B" w:rsidR="00EC7635" w:rsidRPr="00ED1E3B" w:rsidRDefault="00820522" w:rsidP="00EC763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Αντιλαμβανόμαστε ότι οι καταστάσεις που βιώνουμε όλοι/όλες μας τις τελευταίες μέρες είναι πρωτόγνωρες. 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>Ελπίζουμε πως είστε όλοι/όλες καλά στην υγεία σας.</w:t>
      </w:r>
    </w:p>
    <w:p w14:paraId="77356FC5" w14:textId="07C0AAB6" w:rsidR="00AB2F71" w:rsidRPr="00ED1E3B" w:rsidRDefault="00854368" w:rsidP="00EC763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Ως εκπαιδευτικοί, οφείλουμε να ενισχύσουμε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την </w:t>
      </w:r>
      <w:r w:rsidR="00960AA8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παιδαγωγική στήριξή 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>σας.</w:t>
      </w:r>
      <w:r w:rsidR="00F807B0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60AA8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625DDB9D" w14:textId="2E987CC4" w:rsidR="00EC7635" w:rsidRPr="00ED1E3B" w:rsidRDefault="00AB2F71" w:rsidP="00EC763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Οι καθηγητές/καθηγήτριές σας της Φυσικής εργαζόμαστε συστηματικά στην 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>ετοιμ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>ασία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υλικ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>ού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το οποίο 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θα 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>μπορείτε να αξιοποιήσετε από το σπίτι.</w:t>
      </w:r>
      <w:r w:rsidR="00820522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54368" w:rsidRPr="00ED1E3B">
        <w:rPr>
          <w:rFonts w:ascii="Times New Roman" w:hAnsi="Times New Roman" w:cs="Times New Roman"/>
          <w:sz w:val="24"/>
          <w:szCs w:val="24"/>
          <w:lang w:val="el-GR"/>
        </w:rPr>
        <w:t>Το υλικό αυτό θα ανανεώνεται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σταδιακά</w:t>
      </w:r>
      <w:r w:rsidR="00854368" w:rsidRPr="00ED1E3B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820522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C7635"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AF72CEB" w14:textId="28B519B0" w:rsidR="00F807B0" w:rsidRPr="00ED1E3B" w:rsidRDefault="00F807B0" w:rsidP="00EC763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Εκπαιδευτικό υλικό που ετοιμάζεται:</w:t>
      </w:r>
    </w:p>
    <w:p w14:paraId="0A202988" w14:textId="535D69DF" w:rsidR="00820522" w:rsidRPr="00ED1E3B" w:rsidRDefault="00820522" w:rsidP="00F807B0">
      <w:pPr>
        <w:pStyle w:val="ListParagraph"/>
        <w:numPr>
          <w:ilvl w:val="0"/>
          <w:numId w:val="1"/>
        </w:numPr>
        <w:ind w:firstLine="18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Παιχνίδια (</w:t>
      </w:r>
      <w:r w:rsidR="00AB2F71" w:rsidRPr="00ED1E3B">
        <w:rPr>
          <w:rFonts w:ascii="Times New Roman" w:hAnsi="Times New Roman" w:cs="Times New Roman"/>
          <w:sz w:val="24"/>
          <w:szCs w:val="24"/>
          <w:lang w:val="en-US"/>
        </w:rPr>
        <w:t>Quiz)</w:t>
      </w:r>
    </w:p>
    <w:p w14:paraId="41B35F5C" w14:textId="01FC405A" w:rsidR="00AB2F71" w:rsidRPr="00ED1E3B" w:rsidRDefault="00AB2F71" w:rsidP="00F807B0">
      <w:pPr>
        <w:pStyle w:val="ListParagraph"/>
        <w:numPr>
          <w:ilvl w:val="0"/>
          <w:numId w:val="1"/>
        </w:numPr>
        <w:ind w:firstLine="18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Εκπαιδευτικά βίντεο</w:t>
      </w:r>
    </w:p>
    <w:p w14:paraId="453D6861" w14:textId="46EEE416" w:rsidR="00AB2F71" w:rsidRPr="00ED1E3B" w:rsidRDefault="00AB2F71" w:rsidP="00F807B0">
      <w:pPr>
        <w:pStyle w:val="ListParagraph"/>
        <w:numPr>
          <w:ilvl w:val="0"/>
          <w:numId w:val="1"/>
        </w:numPr>
        <w:ind w:firstLine="18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Επαναληπτικές ασκήσεις</w:t>
      </w:r>
    </w:p>
    <w:p w14:paraId="55B0F09D" w14:textId="5DFAEC05" w:rsidR="00AB2F71" w:rsidRPr="00ED1E3B" w:rsidRDefault="00AB2F71" w:rsidP="00F807B0">
      <w:pPr>
        <w:pStyle w:val="ListParagraph"/>
        <w:numPr>
          <w:ilvl w:val="0"/>
          <w:numId w:val="1"/>
        </w:numPr>
        <w:ind w:firstLine="18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Δειγματικά εξεταστικά δοκίμια</w:t>
      </w:r>
    </w:p>
    <w:p w14:paraId="32C40C90" w14:textId="36966EC0" w:rsidR="00AB2F71" w:rsidRPr="00ED1E3B" w:rsidRDefault="00AB2F71" w:rsidP="00F807B0">
      <w:pPr>
        <w:pStyle w:val="ListParagraph"/>
        <w:numPr>
          <w:ilvl w:val="0"/>
          <w:numId w:val="1"/>
        </w:numPr>
        <w:ind w:firstLine="18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Ασκήσεις Ολυμπιάδας Φυσικής</w:t>
      </w:r>
    </w:p>
    <w:p w14:paraId="3034525E" w14:textId="0561C33D" w:rsidR="00B70AED" w:rsidRPr="00ED1E3B" w:rsidRDefault="00960AA8" w:rsidP="00EC763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B70AED" w:rsidRPr="00ED1E3B">
        <w:rPr>
          <w:rFonts w:ascii="Times New Roman" w:hAnsi="Times New Roman" w:cs="Times New Roman"/>
          <w:sz w:val="24"/>
          <w:szCs w:val="24"/>
          <w:lang w:val="el-GR"/>
        </w:rPr>
        <w:t>ίμαστε στη διάθεσή σας για επίλυση όχι μόνο αποριών αλλά και για οτιδήποτε άλλο σας απασχολεί και νιώθετε πως θα μπορούσαμε να βοηθήσουμε.</w:t>
      </w:r>
    </w:p>
    <w:p w14:paraId="0DA3A9FA" w14:textId="6E7950A9" w:rsidR="00B70AED" w:rsidRPr="00ED1E3B" w:rsidRDefault="00B70AED" w:rsidP="00EC76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Μπορεί να</w:t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A828DC"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>μ</w:t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>ένουμε</w:t>
      </w:r>
      <w:r w:rsid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στο </w:t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σπίτι 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αλλά θέλουμε να νιώθετε ότι </w:t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>είμαστε κοντά σας!</w:t>
      </w:r>
    </w:p>
    <w:p w14:paraId="5B97DA0D" w14:textId="77777777" w:rsidR="00F807B0" w:rsidRPr="00ED1E3B" w:rsidRDefault="00F807B0" w:rsidP="00EC76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D82DEC1" w14:textId="6762FD2F" w:rsidR="00D10F07" w:rsidRPr="00ED1E3B" w:rsidRDefault="00B70AED" w:rsidP="00EC76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>Όνομα καθηγητή/τριας</w:t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</w:p>
    <w:p w14:paraId="2FF6C055" w14:textId="3954A663" w:rsidR="00D10F07" w:rsidRPr="00ED1E3B" w:rsidRDefault="00B70AED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D1E3B">
        <w:rPr>
          <w:rFonts w:ascii="Times New Roman" w:hAnsi="Times New Roman" w:cs="Times New Roman"/>
          <w:sz w:val="24"/>
          <w:szCs w:val="24"/>
          <w:lang w:val="el-GR"/>
        </w:rPr>
        <w:t>Πόλυς</w:t>
      </w:r>
      <w:proofErr w:type="spellEnd"/>
      <w:r w:rsidRPr="00ED1E3B">
        <w:rPr>
          <w:rFonts w:ascii="Times New Roman" w:hAnsi="Times New Roman" w:cs="Times New Roman"/>
          <w:sz w:val="24"/>
          <w:szCs w:val="24"/>
          <w:lang w:val="el-GR"/>
        </w:rPr>
        <w:t xml:space="preserve"> Πολυκάρπου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hyperlink r:id="rId8" w:history="1"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polispolycarpou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7@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D8B539D" w14:textId="7C5CB51B" w:rsidR="00D10F07" w:rsidRPr="00ED1E3B" w:rsidRDefault="00B70AED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Μαρία Αντωνίου</w:t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hyperlink r:id="rId9" w:history="1"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physics</w:t>
        </w:r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hotmail</w:t>
        </w:r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91272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63A3E8F" w14:textId="6DD0C724" w:rsidR="00D10F07" w:rsidRPr="00ED1E3B" w:rsidRDefault="00B70AED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Ρίτα Τσακαλίδου</w:t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hyperlink r:id="rId10" w:history="1"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ritsster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BFAA01F" w14:textId="7D74A616" w:rsidR="00D10F07" w:rsidRPr="00ED1E3B" w:rsidRDefault="00B70AED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Κυριάκος Μελετίου</w:t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hyperlink r:id="rId11" w:history="1"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melezmelez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live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7DF18832" w14:textId="12EFE674" w:rsidR="00B70AED" w:rsidRPr="00ED1E3B" w:rsidRDefault="00B70AED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sz w:val="24"/>
          <w:szCs w:val="24"/>
          <w:lang w:val="el-GR"/>
        </w:rPr>
        <w:t>Κωνσταντίνα Παπαϊωάννου</w:t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10F07" w:rsidRPr="00ED1E3B">
        <w:rPr>
          <w:rFonts w:ascii="Times New Roman" w:hAnsi="Times New Roman" w:cs="Times New Roman"/>
          <w:sz w:val="24"/>
          <w:szCs w:val="24"/>
          <w:lang w:val="el-GR"/>
        </w:rPr>
        <w:tab/>
      </w:r>
      <w:hyperlink r:id="rId12" w:history="1"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ntinafisiki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D10F07" w:rsidRPr="00ED1E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6DAC2CF" w14:textId="6B9506BA" w:rsidR="00D10F07" w:rsidRPr="00ED1E3B" w:rsidRDefault="00D10F07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F2FFDE3" w14:textId="77777777" w:rsidR="00F807B0" w:rsidRPr="00ED1E3B" w:rsidRDefault="00F807B0" w:rsidP="00F8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02814C0" w14:textId="77777777" w:rsidR="00F807B0" w:rsidRPr="00ED1E3B" w:rsidRDefault="00F807B0" w:rsidP="00F807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>Πόλυς Πολυκάρπου, Β.Δ.</w:t>
      </w:r>
    </w:p>
    <w:p w14:paraId="0DC9E0AB" w14:textId="636DB4C1" w:rsidR="00EC7635" w:rsidRPr="00ED1E3B" w:rsidRDefault="00F807B0" w:rsidP="00ED1E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D1E3B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Συντονιστής Φυσικής</w:t>
      </w:r>
    </w:p>
    <w:sectPr w:rsidR="00EC7635" w:rsidRPr="00ED1E3B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B1D74" w14:textId="77777777" w:rsidR="00B3112B" w:rsidRDefault="00B3112B" w:rsidP="00ED1E3B">
      <w:pPr>
        <w:spacing w:after="0" w:line="240" w:lineRule="auto"/>
      </w:pPr>
      <w:r>
        <w:separator/>
      </w:r>
    </w:p>
  </w:endnote>
  <w:endnote w:type="continuationSeparator" w:id="0">
    <w:p w14:paraId="558215EC" w14:textId="77777777" w:rsidR="00B3112B" w:rsidRDefault="00B3112B" w:rsidP="00E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BFCA3" w14:textId="77777777" w:rsidR="00B3112B" w:rsidRDefault="00B3112B" w:rsidP="00ED1E3B">
      <w:pPr>
        <w:spacing w:after="0" w:line="240" w:lineRule="auto"/>
      </w:pPr>
      <w:r>
        <w:separator/>
      </w:r>
    </w:p>
  </w:footnote>
  <w:footnote w:type="continuationSeparator" w:id="0">
    <w:p w14:paraId="0894AEBB" w14:textId="77777777" w:rsidR="00B3112B" w:rsidRDefault="00B3112B" w:rsidP="00E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D9872" w14:textId="0D96E95F" w:rsidR="00ED1E3B" w:rsidRPr="00ED1E3B" w:rsidRDefault="00ED1E3B">
    <w:pPr>
      <w:pStyle w:val="Header"/>
      <w:rPr>
        <w:rFonts w:ascii="Times New Roman" w:hAnsi="Times New Roman" w:cs="Times New Roman"/>
        <w:b/>
        <w:bCs/>
        <w:sz w:val="24"/>
        <w:szCs w:val="24"/>
        <w:lang w:val="el-GR"/>
      </w:rPr>
    </w:pPr>
    <w:r w:rsidRPr="00ED1E3B">
      <w:rPr>
        <w:rFonts w:ascii="Times New Roman" w:hAnsi="Times New Roman" w:cs="Times New Roman"/>
        <w:b/>
        <w:bCs/>
        <w:sz w:val="24"/>
        <w:szCs w:val="24"/>
        <w:lang w:val="el-GR"/>
      </w:rPr>
      <w:t>Γυμνάσιο Λινόπετρας</w:t>
    </w:r>
    <w:r w:rsidRPr="00ED1E3B">
      <w:rPr>
        <w:rFonts w:ascii="Times New Roman" w:hAnsi="Times New Roman" w:cs="Times New Roman"/>
        <w:b/>
        <w:bCs/>
        <w:sz w:val="24"/>
        <w:szCs w:val="24"/>
        <w:lang w:val="el-GR"/>
      </w:rPr>
      <w:tab/>
    </w:r>
    <w:r w:rsidRPr="00ED1E3B">
      <w:rPr>
        <w:rFonts w:ascii="Times New Roman" w:hAnsi="Times New Roman" w:cs="Times New Roman"/>
        <w:b/>
        <w:bCs/>
        <w:sz w:val="24"/>
        <w:szCs w:val="24"/>
        <w:lang w:val="el-GR"/>
      </w:rPr>
      <w:tab/>
      <w:t xml:space="preserve">   Σχολική χρονιά 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3460"/>
    <w:multiLevelType w:val="hybridMultilevel"/>
    <w:tmpl w:val="0904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EB"/>
    <w:rsid w:val="002C1D1B"/>
    <w:rsid w:val="004A2321"/>
    <w:rsid w:val="007161D3"/>
    <w:rsid w:val="00820522"/>
    <w:rsid w:val="00854368"/>
    <w:rsid w:val="00960AA8"/>
    <w:rsid w:val="00A828DC"/>
    <w:rsid w:val="00AB2F71"/>
    <w:rsid w:val="00B3112B"/>
    <w:rsid w:val="00B70AED"/>
    <w:rsid w:val="00BB5B2C"/>
    <w:rsid w:val="00D10F07"/>
    <w:rsid w:val="00D91272"/>
    <w:rsid w:val="00EC7635"/>
    <w:rsid w:val="00ED1E3B"/>
    <w:rsid w:val="00F475EB"/>
    <w:rsid w:val="00F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3343"/>
  <w15:chartTrackingRefBased/>
  <w15:docId w15:val="{680E151E-0EC9-4CAE-A01D-62FA1466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F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F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3B"/>
  </w:style>
  <w:style w:type="paragraph" w:styleId="Footer">
    <w:name w:val="footer"/>
    <w:basedOn w:val="Normal"/>
    <w:link w:val="FooterChar"/>
    <w:uiPriority w:val="99"/>
    <w:unhideWhenUsed/>
    <w:rsid w:val="00ED1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spolycarpou7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tinafisi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ezmelez@liv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tss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physics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 Polycarpou</dc:creator>
  <cp:keywords/>
  <dc:description/>
  <cp:lastModifiedBy>kipros valanos</cp:lastModifiedBy>
  <cp:revision>2</cp:revision>
  <dcterms:created xsi:type="dcterms:W3CDTF">2020-03-19T12:20:00Z</dcterms:created>
  <dcterms:modified xsi:type="dcterms:W3CDTF">2020-03-19T12:20:00Z</dcterms:modified>
</cp:coreProperties>
</file>